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D" w:rsidRPr="00434996" w:rsidRDefault="00E85FBD" w:rsidP="00E85FB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34996">
        <w:rPr>
          <w:rFonts w:ascii="GHEA Grapalat" w:hAnsi="GHEA Grapalat"/>
          <w:b/>
          <w:sz w:val="28"/>
          <w:szCs w:val="28"/>
          <w:lang w:val="hy-AM"/>
        </w:rPr>
        <w:t>Ցուցակ</w:t>
      </w:r>
    </w:p>
    <w:p w:rsidR="00752E1E" w:rsidRPr="00434996" w:rsidRDefault="00F12977" w:rsidP="00F1297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34996">
        <w:rPr>
          <w:rFonts w:ascii="GHEA Grapalat" w:hAnsi="GHEA Grapalat"/>
          <w:b/>
          <w:sz w:val="28"/>
          <w:szCs w:val="28"/>
          <w:lang w:val="hy-AM"/>
        </w:rPr>
        <w:t xml:space="preserve">ՀՀ Տավուշի մարզպետի աշխատակազմի ենթակայության առողջապահական </w:t>
      </w:r>
      <w:r w:rsidR="00310352" w:rsidRPr="00434996">
        <w:rPr>
          <w:rFonts w:ascii="GHEA Grapalat" w:hAnsi="GHEA Grapalat"/>
          <w:b/>
          <w:sz w:val="28"/>
          <w:szCs w:val="28"/>
          <w:lang w:val="hy-AM"/>
        </w:rPr>
        <w:t>կազմակերպությունների</w:t>
      </w:r>
      <w:r w:rsidRPr="00434996">
        <w:rPr>
          <w:rFonts w:ascii="GHEA Grapalat" w:hAnsi="GHEA Grapalat"/>
          <w:b/>
          <w:sz w:val="28"/>
          <w:szCs w:val="28"/>
          <w:lang w:val="hy-AM"/>
        </w:rPr>
        <w:t xml:space="preserve"> տնօրենների </w:t>
      </w:r>
    </w:p>
    <w:tbl>
      <w:tblPr>
        <w:tblStyle w:val="a3"/>
        <w:tblW w:w="10915" w:type="dxa"/>
        <w:tblInd w:w="-1026" w:type="dxa"/>
        <w:tblLook w:val="04A0"/>
      </w:tblPr>
      <w:tblGrid>
        <w:gridCol w:w="851"/>
        <w:gridCol w:w="4819"/>
        <w:gridCol w:w="3119"/>
        <w:gridCol w:w="2126"/>
      </w:tblGrid>
      <w:tr w:rsidR="00FB7F76" w:rsidRPr="003412DA" w:rsidTr="00AF5868">
        <w:tc>
          <w:tcPr>
            <w:tcW w:w="851" w:type="dxa"/>
          </w:tcPr>
          <w:p w:rsidR="00752E1E" w:rsidRPr="008F2014" w:rsidRDefault="008F2014" w:rsidP="008F201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</w:t>
            </w:r>
            <w:r w:rsidRPr="008F2014">
              <w:rPr>
                <w:rFonts w:ascii="GHEA Grapalat" w:hAnsi="GHEA Grapalat" w:cs="Sylfaen"/>
                <w:lang w:val="hy-AM"/>
              </w:rPr>
              <w:t>հ</w:t>
            </w:r>
            <w:r w:rsidRPr="008F2014">
              <w:rPr>
                <w:rFonts w:ascii="GHEA Grapalat" w:hAnsi="GHEA Grapalat"/>
                <w:lang w:val="hy-AM"/>
              </w:rPr>
              <w:t>/հ</w:t>
            </w:r>
          </w:p>
        </w:tc>
        <w:tc>
          <w:tcPr>
            <w:tcW w:w="4819" w:type="dxa"/>
          </w:tcPr>
          <w:p w:rsidR="00752E1E" w:rsidRPr="008F2014" w:rsidRDefault="008F2014" w:rsidP="007B7BB3">
            <w:pPr>
              <w:rPr>
                <w:rFonts w:ascii="GHEA Grapalat" w:hAnsi="GHEA Grapalat"/>
                <w:lang w:val="hy-AM"/>
              </w:rPr>
            </w:pPr>
            <w:r w:rsidRPr="008F2014">
              <w:rPr>
                <w:rFonts w:ascii="GHEA Grapalat" w:hAnsi="GHEA Grapalat"/>
                <w:lang w:val="hy-AM"/>
              </w:rPr>
              <w:t xml:space="preserve"> </w:t>
            </w:r>
            <w:r w:rsidR="007B7BB3">
              <w:rPr>
                <w:rFonts w:ascii="GHEA Grapalat" w:hAnsi="GHEA Grapalat"/>
                <w:lang w:val="hy-AM"/>
              </w:rPr>
              <w:t>Ա</w:t>
            </w:r>
            <w:r w:rsidRPr="008F2014">
              <w:rPr>
                <w:rFonts w:ascii="GHEA Grapalat" w:hAnsi="GHEA Grapalat"/>
                <w:lang w:val="hy-AM"/>
              </w:rPr>
              <w:t>զգանուն</w:t>
            </w:r>
            <w:r>
              <w:rPr>
                <w:rFonts w:ascii="GHEA Grapalat" w:hAnsi="GHEA Grapalat"/>
                <w:lang w:val="hy-AM"/>
              </w:rPr>
              <w:t>,</w:t>
            </w:r>
            <w:r w:rsidR="007B7BB3" w:rsidRPr="008F2014">
              <w:rPr>
                <w:rFonts w:ascii="GHEA Grapalat" w:hAnsi="GHEA Grapalat"/>
                <w:lang w:val="hy-AM"/>
              </w:rPr>
              <w:t xml:space="preserve"> </w:t>
            </w:r>
            <w:r w:rsidR="00AF5868">
              <w:rPr>
                <w:rFonts w:ascii="GHEA Grapalat" w:hAnsi="GHEA Grapalat"/>
                <w:lang w:val="hy-AM"/>
              </w:rPr>
              <w:t>Ա</w:t>
            </w:r>
            <w:r w:rsidR="007B7BB3" w:rsidRPr="008F2014">
              <w:rPr>
                <w:rFonts w:ascii="GHEA Grapalat" w:hAnsi="GHEA Grapalat"/>
                <w:lang w:val="hy-AM"/>
              </w:rPr>
              <w:t>նուն</w:t>
            </w:r>
            <w:r w:rsidR="007B7BB3">
              <w:rPr>
                <w:rFonts w:ascii="GHEA Grapalat" w:hAnsi="GHEA Grapalat"/>
                <w:lang w:val="hy-AM"/>
              </w:rPr>
              <w:t xml:space="preserve"> ,</w:t>
            </w:r>
            <w:r w:rsidR="00AF5868">
              <w:rPr>
                <w:rFonts w:ascii="GHEA Grapalat" w:hAnsi="GHEA Grapalat"/>
                <w:lang w:val="hy-AM"/>
              </w:rPr>
              <w:t>Հ</w:t>
            </w:r>
            <w:r w:rsidRPr="008F2014">
              <w:rPr>
                <w:rFonts w:ascii="GHEA Grapalat" w:hAnsi="GHEA Grapalat"/>
                <w:lang w:val="hy-AM"/>
              </w:rPr>
              <w:t>այրանուն</w:t>
            </w:r>
          </w:p>
        </w:tc>
        <w:tc>
          <w:tcPr>
            <w:tcW w:w="3119" w:type="dxa"/>
          </w:tcPr>
          <w:p w:rsidR="00752E1E" w:rsidRPr="008F2014" w:rsidRDefault="008F2014" w:rsidP="008F2014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8F2014">
              <w:rPr>
                <w:rFonts w:ascii="GHEA Grapalat" w:eastAsia="Times New Roman" w:hAnsi="GHEA Grapalat" w:cs="Sylfaen"/>
                <w:bCs/>
                <w:color w:val="000000"/>
              </w:rPr>
              <w:t>Պաշտոն</w:t>
            </w:r>
            <w:proofErr w:type="spellEnd"/>
          </w:p>
        </w:tc>
        <w:tc>
          <w:tcPr>
            <w:tcW w:w="2126" w:type="dxa"/>
          </w:tcPr>
          <w:p w:rsidR="00752E1E" w:rsidRDefault="008F2014" w:rsidP="00752E1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Հեռախոսահամար</w:t>
            </w:r>
          </w:p>
          <w:p w:rsidR="003412DA" w:rsidRPr="003412DA" w:rsidRDefault="003412DA" w:rsidP="00752E1E">
            <w:pPr>
              <w:rPr>
                <w:rFonts w:ascii="GHEA Grapalat" w:hAnsi="GHEA Grapalat"/>
                <w:lang w:val="hy-AM"/>
              </w:rPr>
            </w:pPr>
          </w:p>
        </w:tc>
      </w:tr>
      <w:tr w:rsidR="008F2014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AF5868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Գրիգորյան</w:t>
            </w:r>
            <w:proofErr w:type="spellEnd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Էդուարդ</w:t>
            </w:r>
            <w:proofErr w:type="spellEnd"/>
            <w:r w:rsidR="00E1342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Ռոլանդի</w:t>
            </w:r>
            <w:proofErr w:type="spellEnd"/>
          </w:p>
        </w:tc>
        <w:tc>
          <w:tcPr>
            <w:tcW w:w="3119" w:type="dxa"/>
          </w:tcPr>
          <w:p w:rsidR="00CE4B8B" w:rsidRPr="00CE4B8B" w:rsidRDefault="003412DA" w:rsidP="00EF78B2">
            <w:pPr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color w:val="000000"/>
                <w:sz w:val="28"/>
                <w:szCs w:val="28"/>
              </w:rPr>
              <w:t>Իջևանի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color w:val="000000"/>
                <w:sz w:val="28"/>
                <w:szCs w:val="28"/>
              </w:rPr>
              <w:t>ԲԿ</w:t>
            </w:r>
            <w:r w:rsidRPr="004A2390">
              <w:rPr>
                <w:rFonts w:ascii="GHEA Grapalat" w:eastAsia="Times New Roman" w:hAnsi="GHEA Grapalat" w:cs="Times New Roman"/>
                <w:b/>
                <w:color w:val="000000"/>
                <w:sz w:val="28"/>
                <w:szCs w:val="28"/>
              </w:rPr>
              <w:t>»</w:t>
            </w:r>
            <w:r w:rsidRPr="00CE4B8B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ՓԲԸ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093-30-90-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50</w:t>
            </w:r>
          </w:p>
        </w:tc>
      </w:tr>
      <w:tr w:rsidR="00F840F9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4A2390" w:rsidRDefault="00B43799" w:rsidP="00B43799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Ղուշչյան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Գարունիկ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Սերյոժայի</w:t>
            </w:r>
            <w:proofErr w:type="spellEnd"/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Նոյեմբերյանի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ԲԿ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»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ՓԲԸ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094-23-00-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08</w:t>
            </w:r>
          </w:p>
        </w:tc>
      </w:tr>
      <w:tr w:rsidR="0008781B" w:rsidRPr="003412DA" w:rsidTr="00AF5868">
        <w:tc>
          <w:tcPr>
            <w:tcW w:w="851" w:type="dxa"/>
          </w:tcPr>
          <w:p w:rsidR="0008781B" w:rsidRPr="003412DA" w:rsidRDefault="0008781B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08781B" w:rsidRPr="00AF5868" w:rsidRDefault="00B43799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Մարդանյան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781B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Արմեն</w:t>
            </w:r>
            <w:proofErr w:type="spellEnd"/>
            <w:r w:rsidR="0008781B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781B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Սամվելի</w:t>
            </w:r>
            <w:proofErr w:type="spellEnd"/>
          </w:p>
        </w:tc>
        <w:tc>
          <w:tcPr>
            <w:tcW w:w="3119" w:type="dxa"/>
          </w:tcPr>
          <w:p w:rsidR="0008781B" w:rsidRDefault="0008781B" w:rsidP="00EF78B2">
            <w:pPr>
              <w:ind w:hanging="108"/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Բերդի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ԲԿ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</w:p>
          <w:p w:rsidR="0008781B" w:rsidRPr="004A2390" w:rsidRDefault="0008781B" w:rsidP="00EF78B2">
            <w:pPr>
              <w:ind w:hanging="108"/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ՓԲԸ</w:t>
            </w:r>
            <w:r w:rsidRPr="00C6699B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08781B" w:rsidRPr="004A2390" w:rsidRDefault="0008781B" w:rsidP="00EF78B2">
            <w:pPr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F1297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077</w:t>
            </w:r>
            <w:r w:rsidR="00AF5868">
              <w:rPr>
                <w:rFonts w:ascii="Sylfaen" w:eastAsia="MS Mincho" w:hAnsi="Sylfaen" w:cs="MS Mincho"/>
                <w:color w:val="000000"/>
                <w:sz w:val="28"/>
                <w:szCs w:val="28"/>
                <w:lang w:val="hy-AM"/>
              </w:rPr>
              <w:t>-</w:t>
            </w:r>
            <w:r w:rsidRPr="00F1297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55</w:t>
            </w:r>
            <w:r w:rsidR="00AF5868">
              <w:rPr>
                <w:rFonts w:ascii="Sylfaen" w:eastAsia="MS Mincho" w:hAnsi="Sylfaen" w:cs="MS Mincho"/>
                <w:color w:val="000000"/>
                <w:sz w:val="28"/>
                <w:szCs w:val="28"/>
                <w:lang w:val="hy-AM"/>
              </w:rPr>
              <w:t>-</w:t>
            </w:r>
            <w:r w:rsidRPr="00F1297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11</w:t>
            </w:r>
            <w:r w:rsidR="00AF5868">
              <w:rPr>
                <w:rFonts w:ascii="Sylfaen" w:eastAsia="MS Mincho" w:hAnsi="Sylfaen" w:cs="MS Mincho"/>
                <w:color w:val="000000"/>
                <w:sz w:val="28"/>
                <w:szCs w:val="28"/>
                <w:lang w:val="hy-AM"/>
              </w:rPr>
              <w:t>-</w:t>
            </w:r>
            <w:r w:rsidRPr="00F1297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80</w:t>
            </w:r>
          </w:p>
        </w:tc>
      </w:tr>
      <w:tr w:rsidR="00F840F9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AF5868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Նազինյան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Գրիգոր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Ցոլակի</w:t>
            </w:r>
            <w:proofErr w:type="spellEnd"/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Իջևանի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ԱԱՊԿ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» 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ՓԲԸ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094-53-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11.07</w:t>
            </w:r>
          </w:p>
        </w:tc>
      </w:tr>
      <w:tr w:rsidR="00F840F9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8555B6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Բազինյան</w:t>
            </w:r>
            <w:r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3412DA"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էդուարդ</w:t>
            </w:r>
            <w:r w:rsidR="003412DA"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3412DA"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Աշոտի</w:t>
            </w:r>
            <w:r w:rsid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  </w:t>
            </w:r>
          </w:p>
        </w:tc>
        <w:tc>
          <w:tcPr>
            <w:tcW w:w="3119" w:type="dxa"/>
          </w:tcPr>
          <w:p w:rsidR="003412DA" w:rsidRPr="002742A9" w:rsidRDefault="003412DA" w:rsidP="00EF78B2">
            <w:pPr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Ազատամուտի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color w:val="000000"/>
                <w:sz w:val="28"/>
                <w:szCs w:val="28"/>
              </w:rPr>
              <w:t>ԱԱՊԿ</w:t>
            </w:r>
            <w:r w:rsidRPr="004A2390">
              <w:rPr>
                <w:rFonts w:ascii="GHEA Grapalat" w:eastAsia="Times New Roman" w:hAnsi="GHEA Grapalat" w:cs="Times New Roman"/>
                <w:b/>
                <w:color w:val="000000"/>
                <w:sz w:val="28"/>
                <w:szCs w:val="28"/>
              </w:rPr>
              <w:t>»</w:t>
            </w:r>
          </w:p>
          <w:p w:rsidR="003412DA" w:rsidRPr="00AF5868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ժ/պ</w:t>
            </w:r>
          </w:p>
        </w:tc>
        <w:tc>
          <w:tcPr>
            <w:tcW w:w="2126" w:type="dxa"/>
          </w:tcPr>
          <w:p w:rsidR="003412DA" w:rsidRPr="00F12977" w:rsidRDefault="0018431F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</w:t>
            </w:r>
            <w:r w:rsidR="00AF5868">
              <w:rPr>
                <w:rFonts w:ascii="GHEA Grapalat" w:hAnsi="GHEA Grapalat"/>
                <w:sz w:val="28"/>
                <w:szCs w:val="28"/>
                <w:lang w:val="hy-AM"/>
              </w:rPr>
              <w:t>93-44-39-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92</w:t>
            </w:r>
          </w:p>
        </w:tc>
      </w:tr>
      <w:tr w:rsidR="00F840F9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4A2390" w:rsidRDefault="00B43799" w:rsidP="00B43799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Խաչատրյան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Մարինե</w:t>
            </w:r>
            <w:proofErr w:type="spellEnd"/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Վլադիմիրի</w:t>
            </w:r>
            <w:proofErr w:type="spellEnd"/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Աչաջրի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  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093-33-14-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75</w:t>
            </w:r>
          </w:p>
        </w:tc>
      </w:tr>
      <w:tr w:rsidR="00F840F9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8555B6" w:rsidRDefault="00B43799" w:rsidP="00B43799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Գյուլնազարյան </w:t>
            </w:r>
            <w:r w:rsidR="003412DA" w:rsidRP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Անահիտ</w:t>
            </w:r>
            <w:r w:rsidR="00CE4B8B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3412DA" w:rsidRP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Բաղիշի</w:t>
            </w:r>
            <w:r w:rsid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 </w:t>
            </w:r>
          </w:p>
        </w:tc>
        <w:tc>
          <w:tcPr>
            <w:tcW w:w="3119" w:type="dxa"/>
          </w:tcPr>
          <w:p w:rsidR="003412DA" w:rsidRPr="00AF5868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AF5868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>«</w:t>
            </w:r>
            <w:r w:rsidRPr="00AF5868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Սևքարի</w:t>
            </w:r>
            <w:r w:rsidRPr="00AF5868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 xml:space="preserve"> </w:t>
            </w:r>
            <w:r w:rsidRPr="00AF5868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ԳԲԱ</w:t>
            </w:r>
            <w:r w:rsidRPr="00AF5868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val="hy-AM"/>
              </w:rPr>
              <w:t>»</w:t>
            </w:r>
            <w:r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          </w:t>
            </w:r>
            <w:r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ՊՈԱԿ</w:t>
            </w:r>
            <w:r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 </w:t>
            </w:r>
            <w:r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տնօրեն</w:t>
            </w:r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ժ/պ</w:t>
            </w:r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093-56-63-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03</w:t>
            </w:r>
          </w:p>
        </w:tc>
      </w:tr>
      <w:tr w:rsidR="00F840F9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AF5868" w:rsidRDefault="00B43799" w:rsidP="00AF5868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Վարդանյան</w:t>
            </w:r>
            <w:proofErr w:type="spellEnd"/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Լուսինե</w:t>
            </w:r>
            <w:proofErr w:type="spellEnd"/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</w:t>
            </w:r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Յուրիկի</w:t>
            </w:r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3119" w:type="dxa"/>
          </w:tcPr>
          <w:p w:rsidR="003412DA" w:rsidRPr="00A509C6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Այգեհովիտի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ԱԱՊԿ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  </w:t>
            </w: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093-44-48-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36</w:t>
            </w:r>
          </w:p>
        </w:tc>
      </w:tr>
      <w:tr w:rsidR="00F840F9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4A2390" w:rsidRDefault="003412DA" w:rsidP="00B43799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43799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Ղալումյան</w:t>
            </w:r>
            <w:proofErr w:type="spellEnd"/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Լուսինե </w:t>
            </w:r>
            <w:r w:rsidR="00B43799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Ռոբերտի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Խաշթառակի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ԱԱՊԿ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             </w:t>
            </w: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077-18-03-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76</w:t>
            </w:r>
          </w:p>
        </w:tc>
      </w:tr>
      <w:tr w:rsidR="003C559E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4A2390" w:rsidRDefault="00B43799" w:rsidP="00B43799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Խառատյան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Գոհար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Վարդազարի</w:t>
            </w:r>
            <w:proofErr w:type="spellEnd"/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Հաղարծնի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ԱԱՊԿ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093-73-36-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97</w:t>
            </w:r>
          </w:p>
        </w:tc>
      </w:tr>
      <w:tr w:rsidR="003C559E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AF5868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Փիրումյան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Գեղամ</w:t>
            </w:r>
            <w:proofErr w:type="spellEnd"/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Շամիրի</w:t>
            </w:r>
            <w:proofErr w:type="spellEnd"/>
          </w:p>
        </w:tc>
        <w:tc>
          <w:tcPr>
            <w:tcW w:w="3119" w:type="dxa"/>
          </w:tcPr>
          <w:p w:rsidR="003412DA" w:rsidRPr="004A2390" w:rsidRDefault="003412DA" w:rsidP="00CE4B8B">
            <w:pPr>
              <w:ind w:right="-108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Գետահովիտի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ԱԱՊԿ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CE4B8B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val="hy-AM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91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>-1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1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>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03</w:t>
            </w:r>
          </w:p>
        </w:tc>
      </w:tr>
      <w:tr w:rsidR="003C559E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4A2390" w:rsidRDefault="00B43799" w:rsidP="00471AFE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Կարապետյան</w:t>
            </w:r>
            <w:bookmarkStart w:id="0" w:name="_GoBack"/>
            <w:bookmarkEnd w:id="0"/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Սիրանուշ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Ռաֆիկի</w:t>
            </w:r>
            <w:proofErr w:type="spellEnd"/>
          </w:p>
        </w:tc>
        <w:tc>
          <w:tcPr>
            <w:tcW w:w="3119" w:type="dxa"/>
          </w:tcPr>
          <w:p w:rsidR="003412DA" w:rsidRPr="002742A9" w:rsidRDefault="003412DA" w:rsidP="00EF78B2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Բագրատաշեն</w:t>
            </w:r>
            <w:proofErr w:type="spellEnd"/>
            <w:r w:rsidR="00976EEF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ի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118C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ԳԲԱ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094-18-06-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99</w:t>
            </w:r>
          </w:p>
        </w:tc>
      </w:tr>
      <w:tr w:rsidR="003C559E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AF5868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Սերոբյան</w:t>
            </w:r>
            <w:proofErr w:type="spellEnd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Սուսաննա</w:t>
            </w:r>
            <w:proofErr w:type="spellEnd"/>
            <w:r w:rsidR="00E13426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Ռուբենի</w:t>
            </w:r>
            <w:proofErr w:type="spellEnd"/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Զորականի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ԳԲԱ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093-07-91-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07</w:t>
            </w:r>
          </w:p>
        </w:tc>
      </w:tr>
      <w:tr w:rsidR="003C559E" w:rsidRPr="003412DA" w:rsidTr="00AF5868">
        <w:trPr>
          <w:trHeight w:val="646"/>
        </w:trPr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sz w:val="28"/>
                <w:szCs w:val="28"/>
                <w:lang w:val="hy-AM"/>
              </w:rPr>
            </w:pPr>
          </w:p>
        </w:tc>
        <w:tc>
          <w:tcPr>
            <w:tcW w:w="4819" w:type="dxa"/>
          </w:tcPr>
          <w:p w:rsidR="00E13426" w:rsidRPr="00AF5868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Գևորգյան</w:t>
            </w:r>
            <w:proofErr w:type="spellEnd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Նելլի</w:t>
            </w:r>
            <w:proofErr w:type="spellEnd"/>
            <w:r w:rsidR="00E13426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Սերյոժայի</w:t>
            </w:r>
          </w:p>
          <w:p w:rsidR="003412DA" w:rsidRPr="00BD4B64" w:rsidRDefault="003412DA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Ոսկ</w:t>
            </w:r>
            <w:proofErr w:type="spellEnd"/>
            <w:r w:rsidR="00953F07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եվ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անի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ԳԲԱ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093-37-54-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96</w:t>
            </w:r>
          </w:p>
        </w:tc>
      </w:tr>
      <w:tr w:rsidR="003C559E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4A2390" w:rsidRDefault="00B43799" w:rsidP="00B43799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Սարատիկյան</w:t>
            </w:r>
            <w:proofErr w:type="spellEnd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Գանձափար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Լևոնի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Այրումի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ԳԲԱ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094-22-45-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75</w:t>
            </w:r>
          </w:p>
        </w:tc>
      </w:tr>
      <w:tr w:rsidR="003C559E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4A2390" w:rsidRDefault="003412DA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Թանդիլյան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Մանուշ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Աֆրիկի</w:t>
            </w:r>
            <w:proofErr w:type="spellEnd"/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Կոթիի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ԳԲԱ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 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093-95-99-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41</w:t>
            </w:r>
          </w:p>
        </w:tc>
      </w:tr>
      <w:tr w:rsidR="003C559E" w:rsidRPr="003412DA" w:rsidTr="00AF5868">
        <w:trPr>
          <w:trHeight w:val="641"/>
        </w:trPr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B43799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Եսայան</w:t>
            </w:r>
            <w:proofErr w:type="spellEnd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 xml:space="preserve"> </w:t>
            </w:r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Աշխեն</w:t>
            </w:r>
            <w:proofErr w:type="spellEnd"/>
            <w:r w:rsidR="00E13426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Սիմոնի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CE4B8B" w:rsidRDefault="003412DA" w:rsidP="00EF78B2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Արծվաբերդի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093-16-16-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83</w:t>
            </w:r>
          </w:p>
        </w:tc>
      </w:tr>
      <w:tr w:rsidR="003C559E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AF5868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Առաքելյան</w:t>
            </w:r>
            <w:proofErr w:type="spellEnd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 xml:space="preserve"> </w:t>
            </w:r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Ալինա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Համլետի</w:t>
            </w:r>
            <w:proofErr w:type="spellEnd"/>
          </w:p>
        </w:tc>
        <w:tc>
          <w:tcPr>
            <w:tcW w:w="3119" w:type="dxa"/>
          </w:tcPr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Պառավաքարի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ԳԲԱ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094-71-31-</w:t>
            </w:r>
            <w:r w:rsidR="007D6588" w:rsidRPr="00F12977">
              <w:rPr>
                <w:rFonts w:ascii="GHEA Grapalat" w:hAnsi="GHEA Grapalat"/>
                <w:sz w:val="28"/>
                <w:szCs w:val="28"/>
                <w:lang w:val="hy-AM"/>
              </w:rPr>
              <w:t>29</w:t>
            </w:r>
          </w:p>
        </w:tc>
      </w:tr>
      <w:tr w:rsidR="003C559E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AF5868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Գրիգորյան</w:t>
            </w:r>
            <w:proofErr w:type="spellEnd"/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Մուրադ</w:t>
            </w:r>
            <w:proofErr w:type="spellEnd"/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Նորիկի</w:t>
            </w:r>
            <w:proofErr w:type="spellEnd"/>
          </w:p>
        </w:tc>
        <w:tc>
          <w:tcPr>
            <w:tcW w:w="3119" w:type="dxa"/>
          </w:tcPr>
          <w:p w:rsidR="00E13426" w:rsidRDefault="003412DA" w:rsidP="00EF78B2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Այգեձորի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F12977" w:rsidRDefault="00AF5868" w:rsidP="00F12977">
            <w:pPr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093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90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79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 w:rsidR="007D6588" w:rsidRPr="00F1297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63</w:t>
            </w:r>
          </w:p>
        </w:tc>
      </w:tr>
      <w:tr w:rsidR="008F2014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AF5868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Գևորգյան</w:t>
            </w:r>
            <w:proofErr w:type="spellEnd"/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Գայանե</w:t>
            </w:r>
            <w:proofErr w:type="spellEnd"/>
            <w:r w:rsidR="003412DA"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12DA"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Հայկազի</w:t>
            </w:r>
            <w:proofErr w:type="spellEnd"/>
          </w:p>
        </w:tc>
        <w:tc>
          <w:tcPr>
            <w:tcW w:w="3119" w:type="dxa"/>
          </w:tcPr>
          <w:p w:rsidR="00E13426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Նավուրի</w:t>
            </w:r>
            <w:proofErr w:type="spellEnd"/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</w:rPr>
              <w:t>ԱԱՊԿ</w:t>
            </w:r>
            <w:r w:rsidRPr="004A2390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4A2390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</w:p>
          <w:p w:rsidR="003412DA" w:rsidRPr="004A2390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ՊՈԱԿ</w:t>
            </w:r>
            <w:r w:rsidRPr="004A2390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2390">
              <w:rPr>
                <w:rFonts w:ascii="GHEA Grapalat" w:eastAsia="Times New Roman" w:hAnsi="GHEA Grapalat" w:cs="Sylfaen"/>
                <w:color w:val="000000"/>
                <w:sz w:val="28"/>
                <w:szCs w:val="28"/>
              </w:rPr>
              <w:t>տնօրեն</w:t>
            </w:r>
            <w:proofErr w:type="spellEnd"/>
          </w:p>
        </w:tc>
        <w:tc>
          <w:tcPr>
            <w:tcW w:w="2126" w:type="dxa"/>
          </w:tcPr>
          <w:p w:rsidR="003412DA" w:rsidRPr="004A2390" w:rsidRDefault="00AF5868" w:rsidP="00F12977">
            <w:pPr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094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32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88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 w:rsidR="007D6588" w:rsidRPr="00F1297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16</w:t>
            </w:r>
          </w:p>
        </w:tc>
      </w:tr>
      <w:tr w:rsidR="008F2014" w:rsidRPr="003412DA" w:rsidTr="00AF5868">
        <w:tc>
          <w:tcPr>
            <w:tcW w:w="851" w:type="dxa"/>
          </w:tcPr>
          <w:p w:rsidR="003412DA" w:rsidRPr="003412DA" w:rsidRDefault="003412DA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3412DA" w:rsidRPr="008555B6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Մարդանյան</w:t>
            </w:r>
            <w:r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3412DA"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Ասյա</w:t>
            </w:r>
            <w:r w:rsidR="003412DA"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8555B6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3412DA"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Սուրենի</w:t>
            </w:r>
            <w:r w:rsid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 </w:t>
            </w:r>
            <w:r w:rsidR="002A50C0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3119" w:type="dxa"/>
          </w:tcPr>
          <w:p w:rsidR="003412DA" w:rsidRPr="008555B6" w:rsidRDefault="003412DA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8555B6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>«</w:t>
            </w:r>
            <w:r w:rsidRPr="008555B6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Ն</w:t>
            </w:r>
            <w:r w:rsidRPr="008555B6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>.</w:t>
            </w:r>
            <w:r w:rsidRPr="008555B6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Կ</w:t>
            </w:r>
            <w:r w:rsidRPr="008555B6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>.</w:t>
            </w:r>
            <w:r w:rsidRPr="008555B6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Աղբյուրի</w:t>
            </w:r>
            <w:r w:rsidRPr="008555B6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 xml:space="preserve"> </w:t>
            </w:r>
            <w:r w:rsidRPr="008555B6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ԱԱՊԿ</w:t>
            </w:r>
            <w:r w:rsidRPr="008555B6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val="hy-AM"/>
              </w:rPr>
              <w:t>»</w:t>
            </w:r>
            <w:r w:rsidRPr="008555B6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 xml:space="preserve"> </w:t>
            </w:r>
            <w:r w:rsidRP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ՊՈԱԿ</w:t>
            </w:r>
            <w:r w:rsidRPr="008555B6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P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տնօրեն</w:t>
            </w:r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ժ/պ</w:t>
            </w:r>
          </w:p>
        </w:tc>
        <w:tc>
          <w:tcPr>
            <w:tcW w:w="2126" w:type="dxa"/>
          </w:tcPr>
          <w:p w:rsidR="003412DA" w:rsidRPr="004A2390" w:rsidRDefault="00AF5868" w:rsidP="00F12977">
            <w:pPr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077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07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12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 w:rsidR="007D6588" w:rsidRPr="00F1297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66</w:t>
            </w:r>
          </w:p>
        </w:tc>
      </w:tr>
      <w:tr w:rsidR="008F2014" w:rsidRPr="003412DA" w:rsidTr="00AF5868">
        <w:tc>
          <w:tcPr>
            <w:tcW w:w="851" w:type="dxa"/>
          </w:tcPr>
          <w:p w:rsidR="00CE4B8B" w:rsidRPr="003412DA" w:rsidRDefault="00CE4B8B" w:rsidP="00E13426">
            <w:pPr>
              <w:pStyle w:val="a4"/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</w:tcPr>
          <w:p w:rsidR="00CE4B8B" w:rsidRPr="008555B6" w:rsidRDefault="00B43799" w:rsidP="00E13426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Մելիքյան</w:t>
            </w:r>
            <w:r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CE4B8B"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Գագիկ</w:t>
            </w:r>
            <w:r w:rsidR="00E13426"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8555B6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CE4B8B"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Լևոնի</w:t>
            </w:r>
            <w:r w:rsidR="008555B6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  </w:t>
            </w:r>
          </w:p>
        </w:tc>
        <w:tc>
          <w:tcPr>
            <w:tcW w:w="3119" w:type="dxa"/>
          </w:tcPr>
          <w:p w:rsidR="00E13426" w:rsidRDefault="00CE4B8B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AF5868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>«</w:t>
            </w:r>
            <w:r w:rsidRPr="00AF5868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Մոսեսգեղի</w:t>
            </w:r>
            <w:r w:rsidRPr="00AF5868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 xml:space="preserve"> </w:t>
            </w:r>
            <w:r w:rsidRPr="00AF5868">
              <w:rPr>
                <w:rFonts w:ascii="GHEA Grapalat" w:eastAsia="Times New Roman" w:hAnsi="GHEA Grapalat" w:cs="Sylfaen"/>
                <w:b/>
                <w:bCs/>
                <w:color w:val="000000"/>
                <w:sz w:val="28"/>
                <w:szCs w:val="28"/>
                <w:lang w:val="hy-AM"/>
              </w:rPr>
              <w:t>ԱԱՊԿ</w:t>
            </w:r>
            <w:r w:rsidRPr="00AF5868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val="hy-AM"/>
              </w:rPr>
              <w:t>»</w:t>
            </w:r>
            <w:r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</w:p>
          <w:p w:rsidR="00CE4B8B" w:rsidRPr="00AF5868" w:rsidRDefault="00CE4B8B" w:rsidP="00EF78B2">
            <w:pP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</w:pPr>
            <w:r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ՊՈԱԿ</w:t>
            </w:r>
            <w:r w:rsidRP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P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>տնօրեն</w:t>
            </w:r>
            <w:r w:rsidR="00AF5868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val="hy-AM"/>
              </w:rPr>
              <w:t xml:space="preserve"> </w:t>
            </w:r>
            <w:r w:rsidR="00AF5868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 xml:space="preserve"> ժ/պ</w:t>
            </w:r>
          </w:p>
        </w:tc>
        <w:tc>
          <w:tcPr>
            <w:tcW w:w="2126" w:type="dxa"/>
          </w:tcPr>
          <w:p w:rsidR="00CE4B8B" w:rsidRPr="004A2390" w:rsidRDefault="00AF5868" w:rsidP="00F12977">
            <w:pPr>
              <w:jc w:val="center"/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093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38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06</w:t>
            </w:r>
            <w:r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val="hy-AM"/>
              </w:rPr>
              <w:t>-</w:t>
            </w:r>
            <w:r w:rsidR="007D6588" w:rsidRPr="00F12977">
              <w:rPr>
                <w:rFonts w:ascii="GHEA Grapalat" w:eastAsia="Times New Roman" w:hAnsi="GHEA Grapalat" w:cs="Calibri"/>
                <w:color w:val="000000"/>
                <w:sz w:val="28"/>
                <w:szCs w:val="28"/>
              </w:rPr>
              <w:t>03</w:t>
            </w:r>
          </w:p>
        </w:tc>
      </w:tr>
    </w:tbl>
    <w:p w:rsidR="00FE2B04" w:rsidRPr="003412DA" w:rsidRDefault="00FE2B04" w:rsidP="00752E1E">
      <w:pPr>
        <w:rPr>
          <w:rFonts w:ascii="GHEA Grapalat" w:hAnsi="GHEA Grapalat"/>
          <w:lang w:val="hy-AM"/>
        </w:rPr>
      </w:pPr>
    </w:p>
    <w:sectPr w:rsidR="00FE2B04" w:rsidRPr="003412DA" w:rsidSect="00AF5868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2E5"/>
    <w:multiLevelType w:val="hybridMultilevel"/>
    <w:tmpl w:val="D6A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59C8"/>
    <w:multiLevelType w:val="hybridMultilevel"/>
    <w:tmpl w:val="3146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024C"/>
    <w:multiLevelType w:val="hybridMultilevel"/>
    <w:tmpl w:val="BC76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D68"/>
    <w:rsid w:val="00022D68"/>
    <w:rsid w:val="0008781B"/>
    <w:rsid w:val="0018431F"/>
    <w:rsid w:val="00237009"/>
    <w:rsid w:val="002A50C0"/>
    <w:rsid w:val="002F2D1D"/>
    <w:rsid w:val="00310352"/>
    <w:rsid w:val="003412DA"/>
    <w:rsid w:val="003C559E"/>
    <w:rsid w:val="003E3505"/>
    <w:rsid w:val="00434996"/>
    <w:rsid w:val="00471AFE"/>
    <w:rsid w:val="006158B4"/>
    <w:rsid w:val="006B0CFF"/>
    <w:rsid w:val="00752E1E"/>
    <w:rsid w:val="007B7BB3"/>
    <w:rsid w:val="007D6588"/>
    <w:rsid w:val="008555B6"/>
    <w:rsid w:val="008F2014"/>
    <w:rsid w:val="008F233F"/>
    <w:rsid w:val="0095241C"/>
    <w:rsid w:val="00953F07"/>
    <w:rsid w:val="00976EEF"/>
    <w:rsid w:val="00AF5868"/>
    <w:rsid w:val="00B43799"/>
    <w:rsid w:val="00BD4B64"/>
    <w:rsid w:val="00C6699B"/>
    <w:rsid w:val="00CE118C"/>
    <w:rsid w:val="00CE4B8B"/>
    <w:rsid w:val="00E0078D"/>
    <w:rsid w:val="00E13426"/>
    <w:rsid w:val="00E20FE3"/>
    <w:rsid w:val="00E5655E"/>
    <w:rsid w:val="00E85FBD"/>
    <w:rsid w:val="00F12977"/>
    <w:rsid w:val="00F2184E"/>
    <w:rsid w:val="00F840F9"/>
    <w:rsid w:val="00FB7F76"/>
    <w:rsid w:val="00FE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пп</cp:lastModifiedBy>
  <cp:revision>49</cp:revision>
  <dcterms:created xsi:type="dcterms:W3CDTF">2024-03-01T05:47:00Z</dcterms:created>
  <dcterms:modified xsi:type="dcterms:W3CDTF">2024-03-26T11:40:00Z</dcterms:modified>
</cp:coreProperties>
</file>